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Exercise 1</w:t>
      </w:r>
    </w:p>
    <w:p>
      <w:pPr>
        <w:pStyle w:val="1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Circle the regular verb! </w:t>
      </w:r>
    </w:p>
    <w:p>
      <w:pPr>
        <w:pStyle w:val="1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drawing>
          <wp:inline distT="0" distB="0" distL="0" distR="0">
            <wp:extent cx="5149215" cy="7282815"/>
            <wp:effectExtent l="0" t="0" r="0" b="0"/>
            <wp:docPr id="8" name="Picture 8" descr="D:\3. WORK\HOMIE ENGLISH\3. INTERMEDIATE\MEETING 7 (IR)REGULAR VERB, WH QUESTIONS\R or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:\3. WORK\HOMIE ENGLISH\3. INTERMEDIATE\MEETING 7 (IR)REGULAR VERB, WH QUESTIONS\R or 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9708" cy="728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</w:pPr>
    </w:p>
    <w:p>
      <w:pPr>
        <w:pStyle w:val="10"/>
        <w:ind w:left="0" w:leftChars="0" w:firstLine="0" w:firstLineChars="0"/>
        <w:rPr>
          <w:rFonts w:asciiTheme="majorBidi" w:hAnsiTheme="majorBidi" w:cstheme="majorBidi"/>
          <w:b/>
          <w:bCs/>
          <w:sz w:val="28"/>
          <w:szCs w:val="28"/>
        </w:rPr>
      </w:pPr>
    </w:p>
    <w:p>
      <w:pPr>
        <w:pStyle w:val="1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Exercise 2</w:t>
      </w:r>
    </w:p>
    <w:p>
      <w:pPr>
        <w:pStyle w:val="10"/>
        <w:ind w:left="108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Complete the table of verb below!</w:t>
      </w:r>
    </w:p>
    <w:p>
      <w:pPr>
        <w:pStyle w:val="10"/>
        <w:ind w:left="108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9"/>
        <w:tblW w:w="0" w:type="auto"/>
        <w:tblInd w:w="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065"/>
        <w:gridCol w:w="2050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Meaning (Bahasa Indonesia)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stand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stood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stood</w:t>
            </w: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berdiri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cooked</w:t>
            </w: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flied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sing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memanjat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wake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drew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taken</w:t>
            </w: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menanyakan/bertanya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breath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mentioned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catch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build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rung</w:t>
            </w: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bec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en-US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melihat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color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said</w:t>
            </w: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begin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met</w:t>
            </w: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meant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menemukan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write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told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apologize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torn</w:t>
            </w: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answered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mencuci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throw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meledakkan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understood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had</w:t>
            </w: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pergi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travel</w:t>
            </w: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closed</w:t>
            </w:r>
          </w:p>
        </w:tc>
        <w:tc>
          <w:tcPr>
            <w:tcW w:w="2199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>
      <w:pPr>
        <w:pStyle w:val="10"/>
        <w:ind w:left="108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2sDQxN7A0NbU0MrFQ0lEKTi0uzszPAykwqgUAv6KkSCwAAAA="/>
  </w:docVars>
  <w:rsids>
    <w:rsidRoot w:val="00942754"/>
    <w:rsid w:val="00086E51"/>
    <w:rsid w:val="00130E14"/>
    <w:rsid w:val="00210A55"/>
    <w:rsid w:val="00394105"/>
    <w:rsid w:val="003B0D88"/>
    <w:rsid w:val="00460674"/>
    <w:rsid w:val="00623820"/>
    <w:rsid w:val="007224DB"/>
    <w:rsid w:val="007F315C"/>
    <w:rsid w:val="00942754"/>
    <w:rsid w:val="009B5483"/>
    <w:rsid w:val="00A269D7"/>
    <w:rsid w:val="00A770C8"/>
    <w:rsid w:val="00A871B2"/>
    <w:rsid w:val="00AF7C42"/>
    <w:rsid w:val="00B03EE8"/>
    <w:rsid w:val="00B72C0B"/>
    <w:rsid w:val="00BA3FA6"/>
    <w:rsid w:val="00C02C96"/>
    <w:rsid w:val="00C3033A"/>
    <w:rsid w:val="00C527E6"/>
    <w:rsid w:val="00C54EE8"/>
    <w:rsid w:val="00D644EC"/>
    <w:rsid w:val="06BF3815"/>
    <w:rsid w:val="0FBF281A"/>
    <w:rsid w:val="167E1772"/>
    <w:rsid w:val="3E04047F"/>
    <w:rsid w:val="5DE814CA"/>
    <w:rsid w:val="5FD12A2A"/>
    <w:rsid w:val="612F6E26"/>
    <w:rsid w:val="6D584434"/>
    <w:rsid w:val="6FFD15E0"/>
    <w:rsid w:val="70711485"/>
    <w:rsid w:val="70776B54"/>
    <w:rsid w:val="771A65C6"/>
    <w:rsid w:val="78B2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</w:rPr>
  </w:style>
  <w:style w:type="character" w:customStyle="1" w:styleId="12">
    <w:name w:val="Header Char"/>
    <w:basedOn w:val="2"/>
    <w:link w:val="7"/>
    <w:qFormat/>
    <w:uiPriority w:val="99"/>
    <w:rPr>
      <w:rFonts w:eastAsiaTheme="minorEastAsia"/>
    </w:rPr>
  </w:style>
  <w:style w:type="character" w:customStyle="1" w:styleId="13">
    <w:name w:val="Footer Char"/>
    <w:basedOn w:val="2"/>
    <w:link w:val="6"/>
    <w:qFormat/>
    <w:uiPriority w:val="99"/>
    <w:rPr>
      <w:rFonts w:eastAsiaTheme="minorEastAsia"/>
    </w:r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316</Words>
  <Characters>1807</Characters>
  <Lines>15</Lines>
  <Paragraphs>4</Paragraphs>
  <TotalTime>129</TotalTime>
  <ScaleCrop>false</ScaleCrop>
  <LinksUpToDate>false</LinksUpToDate>
  <CharactersWithSpaces>2119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2021-08-06T17:48:00Z</dcterms:created>
  <dc:creator>User</dc:creator>
  <cp:lastModifiedBy>Ichsan</cp:lastModifiedBy>
  <dcterms:modified xsi:type="dcterms:W3CDTF">2022-12-07T09:29:10Z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DA168064966D4745892230FAC3020B52</vt:lpwstr>
  </property>
</Properties>
</file>